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C14DF0">
        <w:rPr>
          <w:u w:val="single"/>
        </w:rPr>
        <w:t>Male Urinary Tract Infections</w:t>
      </w:r>
      <w:r w:rsidR="00C14DF0">
        <w:tab/>
      </w:r>
      <w:r w:rsidR="00C14DF0">
        <w:tab/>
      </w:r>
      <w:r w:rsidR="00C14DF0">
        <w:tab/>
      </w:r>
      <w:r w:rsidR="00C14DF0">
        <w:tab/>
      </w:r>
      <w:r w:rsidR="00C14DF0">
        <w:tab/>
      </w:r>
      <w:r w:rsidR="00C14DF0">
        <w:tab/>
      </w:r>
      <w:r w:rsidR="00C14DF0">
        <w:tab/>
      </w:r>
      <w:r w:rsidR="00360E73">
        <w:rPr>
          <w:u w:val="single"/>
        </w:rPr>
        <w:t>Site:</w:t>
      </w:r>
      <w:r w:rsidR="00C14DF0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2477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477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Frequency</w:t>
                            </w:r>
                          </w:p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Urgency </w:t>
                            </w:r>
                          </w:p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Dysuria</w:t>
                            </w:r>
                          </w:p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Sensation of incomplete bladder emptying</w:t>
                            </w:r>
                          </w:p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Urge incontinence</w:t>
                            </w:r>
                          </w:p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Haematuria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" fillcolor="#c6d9f1 [671]" stroked="f" strokeweight="2pt">
                <v:textbox>
                  <w:txbxContent>
                    <w:p w:rsidR="00C14DF0" w:rsidRPr="00C14DF0" w:rsidRDefault="00C14DF0" w:rsidP="00C14DF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Frequency</w:t>
                      </w:r>
                    </w:p>
                    <w:p w:rsidR="00C14DF0" w:rsidRPr="00C14DF0" w:rsidRDefault="00C14DF0" w:rsidP="00C14DF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Urgency </w:t>
                      </w:r>
                    </w:p>
                    <w:p w:rsidR="00C14DF0" w:rsidRPr="00C14DF0" w:rsidRDefault="00C14DF0" w:rsidP="00C14DF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Dysuria</w:t>
                      </w:r>
                    </w:p>
                    <w:p w:rsidR="00C14DF0" w:rsidRPr="00C14DF0" w:rsidRDefault="00C14DF0" w:rsidP="00C14DF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Sensation of incomplete bladder emptying</w:t>
                      </w:r>
                    </w:p>
                    <w:p w:rsidR="00C14DF0" w:rsidRPr="00C14DF0" w:rsidRDefault="00C14DF0" w:rsidP="00C14DF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Urge incontinence</w:t>
                      </w:r>
                    </w:p>
                    <w:p w:rsidR="00C14DF0" w:rsidRPr="00C14DF0" w:rsidRDefault="00C14DF0" w:rsidP="00C14DF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Haematuria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14D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0BFC5" wp14:editId="7AA9DC67">
                <wp:simplePos x="0" y="0"/>
                <wp:positionH relativeFrom="column">
                  <wp:posOffset>-38100</wp:posOffset>
                </wp:positionH>
                <wp:positionV relativeFrom="paragraph">
                  <wp:posOffset>241935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19.0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Ak7VXP&#10;3gAAAAg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C14DF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BC50C" wp14:editId="09F338ED">
                <wp:simplePos x="0" y="0"/>
                <wp:positionH relativeFrom="column">
                  <wp:posOffset>-42530</wp:posOffset>
                </wp:positionH>
                <wp:positionV relativeFrom="paragraph">
                  <wp:posOffset>4855993</wp:posOffset>
                </wp:positionV>
                <wp:extent cx="6848475" cy="627321"/>
                <wp:effectExtent l="0" t="0" r="9525" b="190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27321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Lifestyle advice - </w:t>
                            </w: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fluid intake</w:t>
                            </w:r>
                          </w:p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Antibiotics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9" type="#_x0000_t176" style="position:absolute;margin-left:-3.35pt;margin-top:382.35pt;width:539.25pt;height:4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" fillcolor="#9fd3e1" stroked="f" strokeweight="2pt">
                <v:textbox>
                  <w:txbxContent>
                    <w:p w:rsidR="00C14DF0" w:rsidRPr="00C14DF0" w:rsidRDefault="00C14DF0" w:rsidP="00C14DF0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Lifestyle advice - </w:t>
                      </w: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fluid intake</w:t>
                      </w:r>
                    </w:p>
                    <w:p w:rsidR="00C14DF0" w:rsidRPr="00C14DF0" w:rsidRDefault="00C14DF0" w:rsidP="00C14DF0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Antibiotics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6B4BF" wp14:editId="17B1004C">
                <wp:simplePos x="0" y="0"/>
                <wp:positionH relativeFrom="column">
                  <wp:posOffset>-38100</wp:posOffset>
                </wp:positionH>
                <wp:positionV relativeFrom="paragraph">
                  <wp:posOffset>4546600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358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DF9sj5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50F4A" wp14:editId="4C08861D">
                <wp:simplePos x="0" y="0"/>
                <wp:positionH relativeFrom="column">
                  <wp:posOffset>-38100</wp:posOffset>
                </wp:positionH>
                <wp:positionV relativeFrom="paragraph">
                  <wp:posOffset>3481070</wp:posOffset>
                </wp:positionV>
                <wp:extent cx="6800850" cy="10096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096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DF0" w:rsidRDefault="00C14DF0" w:rsidP="00C14DF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C14DF0" w:rsidRDefault="00C14DF0" w:rsidP="00C14DF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&gt;1 episode</w:t>
                            </w:r>
                          </w:p>
                          <w:p w:rsidR="00C14DF0" w:rsidRDefault="00C14DF0" w:rsidP="00C14DF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Age &gt; 50 </w:t>
                            </w:r>
                            <w:proofErr w:type="spellStart"/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yrs</w:t>
                            </w:r>
                            <w:proofErr w:type="spellEnd"/>
                          </w:p>
                          <w:p w:rsidR="00C14DF0" w:rsidRDefault="00C14DF0" w:rsidP="00C14DF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Chronic retention</w:t>
                            </w:r>
                          </w:p>
                          <w:p w:rsidR="00C14DF0" w:rsidRPr="00C14DF0" w:rsidRDefault="00C14DF0" w:rsidP="00C14DF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Haematuria</w:t>
                            </w:r>
                          </w:p>
                          <w:p w:rsidR="00C14DF0" w:rsidRPr="00C14DF0" w:rsidRDefault="00C14DF0" w:rsidP="00C14DF0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C14DF0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  <w:p w:rsidR="00C14DF0" w:rsidRDefault="00C14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1" type="#_x0000_t176" style="position:absolute;margin-left:-3pt;margin-top:274.1pt;width:535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" fillcolor="#ffabab" stroked="f" strokeweight="2pt">
                <v:textbox>
                  <w:txbxContent>
                    <w:p w:rsidR="00C14DF0" w:rsidRDefault="00C14DF0" w:rsidP="00C14DF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C14DF0" w:rsidRDefault="00C14DF0" w:rsidP="00C14DF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&gt;1 episode</w:t>
                      </w:r>
                    </w:p>
                    <w:p w:rsidR="00C14DF0" w:rsidRDefault="00C14DF0" w:rsidP="00C14DF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Age &gt; 50 </w:t>
                      </w:r>
                      <w:proofErr w:type="spellStart"/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yrs</w:t>
                      </w:r>
                      <w:proofErr w:type="spellEnd"/>
                    </w:p>
                    <w:p w:rsidR="00C14DF0" w:rsidRDefault="00C14DF0" w:rsidP="00C14DF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Chronic retention</w:t>
                      </w:r>
                    </w:p>
                    <w:p w:rsidR="00C14DF0" w:rsidRPr="00C14DF0" w:rsidRDefault="00C14DF0" w:rsidP="00C14DF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Haematuria</w:t>
                      </w:r>
                    </w:p>
                    <w:p w:rsidR="00C14DF0" w:rsidRPr="00C14DF0" w:rsidRDefault="00C14DF0" w:rsidP="00C14DF0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C14DF0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  <w:p w:rsidR="00C14DF0" w:rsidRDefault="00C14DF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DE684" wp14:editId="765149F0">
                <wp:simplePos x="0" y="0"/>
                <wp:positionH relativeFrom="column">
                  <wp:posOffset>0</wp:posOffset>
                </wp:positionH>
                <wp:positionV relativeFrom="paragraph">
                  <wp:posOffset>3185795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50.8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E8349" wp14:editId="214F4E2E">
                <wp:simplePos x="0" y="0"/>
                <wp:positionH relativeFrom="column">
                  <wp:posOffset>-38100</wp:posOffset>
                </wp:positionH>
                <wp:positionV relativeFrom="paragraph">
                  <wp:posOffset>2271395</wp:posOffset>
                </wp:positionV>
                <wp:extent cx="6800850" cy="8477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477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Dipstick &amp; MSU</w:t>
                            </w:r>
                          </w:p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Fasting glucose? </w:t>
                            </w:r>
                          </w:p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Chlamydia screening if under 25? </w:t>
                            </w:r>
                          </w:p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Residue scan and flow rate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3" type="#_x0000_t176" style="position:absolute;margin-left:-3pt;margin-top:178.85pt;width:535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" fillcolor="#e5dfec [663]" stroked="f" strokeweight="2pt">
                <v:textbox>
                  <w:txbxContent>
                    <w:p w:rsidR="00C14DF0" w:rsidRPr="00C14DF0" w:rsidRDefault="00C14DF0" w:rsidP="00C14DF0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Dipstick &amp; MSU</w:t>
                      </w:r>
                    </w:p>
                    <w:p w:rsidR="00C14DF0" w:rsidRPr="00C14DF0" w:rsidRDefault="00C14DF0" w:rsidP="00C14DF0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Fasting glucose? </w:t>
                      </w:r>
                    </w:p>
                    <w:p w:rsidR="00C14DF0" w:rsidRPr="00C14DF0" w:rsidRDefault="00C14DF0" w:rsidP="00C14DF0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Chlamydia screening if under 25? </w:t>
                      </w:r>
                    </w:p>
                    <w:p w:rsidR="00C14DF0" w:rsidRPr="00C14DF0" w:rsidRDefault="00C14DF0" w:rsidP="00C14DF0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Residue scan and flow rate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6F933" wp14:editId="41430619">
                <wp:simplePos x="0" y="0"/>
                <wp:positionH relativeFrom="column">
                  <wp:posOffset>0</wp:posOffset>
                </wp:positionH>
                <wp:positionV relativeFrom="paragraph">
                  <wp:posOffset>1976120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55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DCE90" wp14:editId="1AFA5038">
                <wp:simplePos x="0" y="0"/>
                <wp:positionH relativeFrom="column">
                  <wp:posOffset>-38100</wp:posOffset>
                </wp:positionH>
                <wp:positionV relativeFrom="paragraph">
                  <wp:posOffset>1385570</wp:posOffset>
                </wp:positionV>
                <wp:extent cx="6800850" cy="5429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429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Abdominal examination</w:t>
                            </w:r>
                          </w:p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DRE</w:t>
                            </w:r>
                          </w:p>
                          <w:p w:rsidR="00C14DF0" w:rsidRPr="00C14DF0" w:rsidRDefault="00C14DF0" w:rsidP="00C14DF0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C14DF0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5" type="#_x0000_t176" style="position:absolute;margin-left:-3pt;margin-top:109.1pt;width:535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" fillcolor="#f1f3b3" stroked="f" strokeweight="2pt">
                <v:textbox>
                  <w:txbxContent>
                    <w:p w:rsidR="00C14DF0" w:rsidRPr="00C14DF0" w:rsidRDefault="00C14DF0" w:rsidP="00C14DF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Abdominal examination</w:t>
                      </w:r>
                    </w:p>
                    <w:p w:rsidR="00C14DF0" w:rsidRPr="00C14DF0" w:rsidRDefault="00C14DF0" w:rsidP="00C14DF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DRE</w:t>
                      </w:r>
                    </w:p>
                    <w:p w:rsidR="00C14DF0" w:rsidRPr="00C14DF0" w:rsidRDefault="00C14DF0" w:rsidP="00C14DF0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C14DF0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E42906" wp14:editId="3F0672E4">
                <wp:simplePos x="0" y="0"/>
                <wp:positionH relativeFrom="column">
                  <wp:posOffset>-67310</wp:posOffset>
                </wp:positionH>
                <wp:positionV relativeFrom="paragraph">
                  <wp:posOffset>1146175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.3pt;margin-top:90.2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CPEft94A&#10;AAAL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27901" wp14:editId="439915F2">
                <wp:simplePos x="0" y="0"/>
                <wp:positionH relativeFrom="column">
                  <wp:posOffset>-85725</wp:posOffset>
                </wp:positionH>
                <wp:positionV relativeFrom="paragraph">
                  <wp:posOffset>205105</wp:posOffset>
                </wp:positionV>
                <wp:extent cx="6800850" cy="88582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858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Uncommon</w:t>
                            </w:r>
                          </w:p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STI, if appropriate</w:t>
                            </w:r>
                          </w:p>
                          <w:p w:rsidR="00C14DF0" w:rsidRPr="00C14DF0" w:rsidRDefault="00C14DF0" w:rsidP="00C14DF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4DF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Sexual history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7" type="#_x0000_t176" style="position:absolute;margin-left:-6.75pt;margin-top:16.15pt;width:53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" fillcolor="#d6e3bc [1302]" stroked="f" strokeweight="2pt">
                <v:textbox>
                  <w:txbxContent>
                    <w:p w:rsidR="00C14DF0" w:rsidRPr="00C14DF0" w:rsidRDefault="00C14DF0" w:rsidP="00C14DF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Uncommon</w:t>
                      </w:r>
                    </w:p>
                    <w:p w:rsidR="00C14DF0" w:rsidRPr="00C14DF0" w:rsidRDefault="00C14DF0" w:rsidP="00C14DF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STI, if appropriate</w:t>
                      </w:r>
                    </w:p>
                    <w:p w:rsidR="00C14DF0" w:rsidRPr="00C14DF0" w:rsidRDefault="00C14DF0" w:rsidP="00C14DF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14DF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Sexual history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47A0"/>
    <w:multiLevelType w:val="multilevel"/>
    <w:tmpl w:val="137E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1027C"/>
    <w:multiLevelType w:val="multilevel"/>
    <w:tmpl w:val="021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B7E89"/>
    <w:multiLevelType w:val="multilevel"/>
    <w:tmpl w:val="2E9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22682"/>
    <w:multiLevelType w:val="multilevel"/>
    <w:tmpl w:val="039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762EC"/>
    <w:multiLevelType w:val="multilevel"/>
    <w:tmpl w:val="9E4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161AC"/>
    <w:multiLevelType w:val="multilevel"/>
    <w:tmpl w:val="7D4C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14DF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4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64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1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5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4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3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4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2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1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9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2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2016-03-10T11:34:00Z</dcterms:modified>
</cp:coreProperties>
</file>